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1474"/>
        <w:gridCol w:w="4246"/>
      </w:tblGrid>
      <w:tr w:rsidR="004F738E" w:rsidRPr="00814761" w14:paraId="35F992FB" w14:textId="77777777" w:rsidTr="007129BC">
        <w:trPr>
          <w:trHeight w:val="2347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973" w14:textId="77777777" w:rsidR="004F738E" w:rsidRPr="00814761" w:rsidRDefault="004F738E" w:rsidP="007129BC">
            <w:pPr>
              <w:spacing w:line="360" w:lineRule="auto"/>
              <w:ind w:hanging="851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1476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       ΠΡΟΣΦΟΡΑ</w:t>
            </w:r>
          </w:p>
          <w:p w14:paraId="338053A6" w14:textId="77777777" w:rsidR="004F738E" w:rsidRPr="00814761" w:rsidRDefault="004F738E" w:rsidP="007129BC">
            <w:pPr>
              <w:spacing w:line="360" w:lineRule="auto"/>
              <w:ind w:hanging="851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1476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Γ          </w:t>
            </w:r>
            <w:r w:rsidRPr="008147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 τη</w:t>
            </w:r>
            <w:r w:rsidRPr="00814761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«</w:t>
            </w: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Συντήρηση και επισκευή ξύλινων επίπλων του Μεγάρου Μουσικής Αθηνών»</w:t>
            </w:r>
          </w:p>
          <w:p w14:paraId="5D15DD19" w14:textId="77777777" w:rsidR="004F738E" w:rsidRPr="00814761" w:rsidRDefault="004F738E" w:rsidP="007129B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3Α</w:t>
            </w:r>
            <w:r w:rsidRPr="0081476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/2021</w:t>
            </w:r>
          </w:p>
          <w:p w14:paraId="2ACFE119" w14:textId="77777777" w:rsidR="004F738E" w:rsidRPr="00814761" w:rsidRDefault="004F738E" w:rsidP="007129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u w:val="single"/>
                <w:lang w:val="el-GR"/>
              </w:rPr>
            </w:pPr>
            <w:r w:rsidRPr="0081476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  <w:lang w:val="el-GR"/>
              </w:rPr>
              <w:t xml:space="preserve">Καταληκτική ημερομηνία υποβολής προσφορών: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  <w:lang w:val="el-GR"/>
              </w:rPr>
              <w:t>26.04.2021</w:t>
            </w:r>
          </w:p>
          <w:p w14:paraId="03FB4DD5" w14:textId="77777777" w:rsidR="004F738E" w:rsidRPr="00814761" w:rsidRDefault="004F738E" w:rsidP="007129B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Διαδικασία: Απευθείας Ανάθεση</w:t>
            </w:r>
          </w:p>
          <w:p w14:paraId="5AE59E5F" w14:textId="77777777" w:rsidR="004F738E" w:rsidRPr="00814761" w:rsidRDefault="004F738E" w:rsidP="007129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u w:val="single"/>
                <w:lang w:val="el-GR"/>
              </w:rPr>
            </w:pPr>
          </w:p>
        </w:tc>
      </w:tr>
      <w:tr w:rsidR="004F738E" w:rsidRPr="00814761" w14:paraId="68452590" w14:textId="77777777" w:rsidTr="007129BC">
        <w:trPr>
          <w:trHeight w:val="2042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7350" w14:textId="77777777" w:rsidR="004F738E" w:rsidRPr="00814761" w:rsidRDefault="004F738E" w:rsidP="007129BC">
            <w:pPr>
              <w:spacing w:line="360" w:lineRule="auto"/>
              <w:ind w:hanging="851"/>
              <w:rPr>
                <w:rFonts w:asciiTheme="minorHAnsi" w:hAnsiTheme="minorHAnsi" w:cstheme="minorHAnsi"/>
                <w:lang w:val="el-GR"/>
              </w:rPr>
            </w:pPr>
            <w:r w:rsidRPr="008147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    </w:t>
            </w:r>
          </w:p>
          <w:p w14:paraId="07BC8C86" w14:textId="77777777" w:rsidR="004F738E" w:rsidRPr="00814761" w:rsidRDefault="004F738E" w:rsidP="007129BC">
            <w:pPr>
              <w:spacing w:line="360" w:lineRule="auto"/>
              <w:ind w:left="-851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ΟΡΓΑΝΙΣΜΟΣ ΜΕΓΑΡΟΥ ΜΟΥΣΙΚΗΣ ΑΘΗΝΩΝ</w:t>
            </w:r>
          </w:p>
          <w:p w14:paraId="67679697" w14:textId="77777777" w:rsidR="004F738E" w:rsidRPr="00814761" w:rsidRDefault="004F738E" w:rsidP="007129BC">
            <w:pPr>
              <w:spacing w:line="360" w:lineRule="auto"/>
              <w:ind w:left="-851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ΒΑΣ.ΣΟΦΙΑΣ &amp; ΚΟΚΚΑΛΗ 1 11521 ΑΘΗΝΑ</w:t>
            </w:r>
          </w:p>
          <w:p w14:paraId="0C091B9D" w14:textId="77777777" w:rsidR="004F738E" w:rsidRPr="00814761" w:rsidRDefault="004F738E" w:rsidP="007129BC">
            <w:pPr>
              <w:spacing w:line="360" w:lineRule="auto"/>
              <w:ind w:left="-851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ΤΗΛ.: 210-7282000 </w:t>
            </w: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FAX</w:t>
            </w: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: 210-7290174</w:t>
            </w:r>
          </w:p>
          <w:p w14:paraId="54751A12" w14:textId="77777777" w:rsidR="004F738E" w:rsidRPr="00814761" w:rsidRDefault="004F738E" w:rsidP="007129BC">
            <w:pPr>
              <w:spacing w:line="360" w:lineRule="auto"/>
              <w:ind w:left="-851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URL</w:t>
            </w: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</w:t>
            </w:r>
            <w:hyperlink r:id="rId4" w:history="1"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n-US"/>
                </w:rPr>
                <w:t>www</w:t>
              </w:r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l-GR"/>
                </w:rPr>
                <w:t>.</w:t>
              </w:r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n-US"/>
                </w:rPr>
                <w:t>megaron</w:t>
              </w:r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l-GR"/>
                </w:rPr>
                <w:t>.</w:t>
              </w:r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n-US"/>
                </w:rPr>
                <w:t>gr</w:t>
              </w:r>
            </w:hyperlink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</w:t>
            </w: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-</w:t>
            </w: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mail</w:t>
            </w:r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επικοινωνίας: </w:t>
            </w:r>
            <w:hyperlink r:id="rId5" w:history="1"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n-US"/>
                </w:rPr>
                <w:t>mmor</w:t>
              </w:r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l-GR"/>
                </w:rPr>
                <w:t>@</w:t>
              </w:r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n-US"/>
                </w:rPr>
                <w:t>megaron</w:t>
              </w:r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l-GR"/>
                </w:rPr>
                <w:t>.</w:t>
              </w:r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n-US"/>
                </w:rPr>
                <w:t>gr</w:t>
              </w:r>
            </w:hyperlink>
            <w:r w:rsidRPr="0081476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8147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, </w:t>
            </w:r>
          </w:p>
          <w:p w14:paraId="2B75FBAF" w14:textId="77777777" w:rsidR="004F738E" w:rsidRPr="00814761" w:rsidRDefault="004F738E" w:rsidP="007129BC">
            <w:pPr>
              <w:spacing w:line="360" w:lineRule="auto"/>
              <w:ind w:left="-851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81476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8147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- </w:t>
            </w:r>
            <w:r w:rsidRPr="0081476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8147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υποβολής προσφοράς: </w:t>
            </w:r>
            <w:hyperlink r:id="rId6" w:history="1"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n-US"/>
                </w:rPr>
                <w:t>prosfores</w:t>
              </w:r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l-GR"/>
                </w:rPr>
                <w:t>@</w:t>
              </w:r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n-US"/>
                </w:rPr>
                <w:t>megaron</w:t>
              </w:r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l-GR"/>
                </w:rPr>
                <w:t>.</w:t>
              </w:r>
              <w:r w:rsidRPr="00814761">
                <w:rPr>
                  <w:rFonts w:asciiTheme="minorHAnsi" w:hAnsiTheme="minorHAnsi" w:cstheme="minorHAnsi"/>
                  <w:color w:val="0000FF" w:themeColor="hyperlink"/>
                  <w:sz w:val="22"/>
                  <w:szCs w:val="22"/>
                  <w:u w:val="single"/>
                  <w:lang w:val="en-US"/>
                </w:rPr>
                <w:t>gr</w:t>
              </w:r>
            </w:hyperlink>
            <w:r w:rsidRPr="008147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</w:t>
            </w:r>
          </w:p>
        </w:tc>
      </w:tr>
      <w:tr w:rsidR="004F738E" w:rsidRPr="00814761" w14:paraId="18F4482D" w14:textId="77777777" w:rsidTr="007129BC">
        <w:trPr>
          <w:trHeight w:val="69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FFF8" w14:textId="77777777" w:rsidR="004F738E" w:rsidRPr="00814761" w:rsidRDefault="004F738E" w:rsidP="007129BC">
            <w:pPr>
              <w:spacing w:after="160" w:line="360" w:lineRule="auto"/>
              <w:ind w:hanging="851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>ΣΤΟτΤΑ</w:t>
            </w:r>
            <w:proofErr w:type="spellEnd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 xml:space="preserve">  ΣΤΟΙΧΕΙΑ</w:t>
            </w:r>
            <w:proofErr w:type="gramEnd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 xml:space="preserve"> ΠΡΟΣΦΕΡΟΝΤΟΣ: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B433" w14:textId="77777777" w:rsidR="004F738E" w:rsidRPr="00814761" w:rsidRDefault="004F738E" w:rsidP="007129BC">
            <w:pPr>
              <w:spacing w:after="160" w:line="360" w:lineRule="auto"/>
              <w:ind w:hanging="851"/>
              <w:jc w:val="left"/>
              <w:rPr>
                <w:rFonts w:asciiTheme="minorHAnsi" w:hAnsiTheme="minorHAnsi" w:cstheme="minorHAnsi"/>
              </w:rPr>
            </w:pPr>
            <w:r w:rsidRPr="00814761">
              <w:rPr>
                <w:rFonts w:asciiTheme="minorHAnsi" w:hAnsiTheme="minorHAnsi" w:cstheme="minorHAnsi"/>
                <w:sz w:val="22"/>
                <w:szCs w:val="22"/>
              </w:rPr>
              <w:t xml:space="preserve">Ε          </w:t>
            </w:r>
            <w:r w:rsidRPr="008147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</w:t>
            </w:r>
            <w:r w:rsidRPr="00814761">
              <w:rPr>
                <w:rFonts w:asciiTheme="minorHAnsi" w:hAnsiTheme="minorHAnsi" w:cstheme="minorHAnsi"/>
                <w:sz w:val="22"/>
                <w:szCs w:val="22"/>
              </w:rPr>
              <w:t>Επ</w:t>
            </w:r>
            <w:proofErr w:type="spellStart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>ωνυμί</w:t>
            </w:r>
            <w:proofErr w:type="spellEnd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 xml:space="preserve">α </w:t>
            </w:r>
            <w:proofErr w:type="gramStart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>ΑΦΜ</w:t>
            </w:r>
            <w:r w:rsidRPr="0081476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8147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 xml:space="preserve"> ΔΟΥ:  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99B" w14:textId="77777777" w:rsidR="004F738E" w:rsidRPr="00814761" w:rsidRDefault="004F738E" w:rsidP="007129BC">
            <w:pPr>
              <w:spacing w:after="160" w:line="360" w:lineRule="auto"/>
              <w:ind w:hanging="851"/>
              <w:rPr>
                <w:rFonts w:asciiTheme="minorHAnsi" w:hAnsiTheme="minorHAnsi" w:cstheme="minorHAnsi"/>
              </w:rPr>
            </w:pPr>
          </w:p>
        </w:tc>
      </w:tr>
      <w:tr w:rsidR="004F738E" w:rsidRPr="00814761" w14:paraId="3AC76100" w14:textId="77777777" w:rsidTr="007129BC"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AA28" w14:textId="77777777" w:rsidR="004F738E" w:rsidRPr="00814761" w:rsidRDefault="004F738E" w:rsidP="007129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921" w14:textId="77777777" w:rsidR="004F738E" w:rsidRPr="00814761" w:rsidRDefault="004F738E" w:rsidP="007129BC">
            <w:pPr>
              <w:spacing w:after="160" w:line="360" w:lineRule="auto"/>
              <w:ind w:hanging="85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14761">
              <w:rPr>
                <w:rFonts w:asciiTheme="minorHAnsi" w:hAnsiTheme="minorHAnsi" w:cstheme="minorHAnsi"/>
                <w:sz w:val="22"/>
                <w:szCs w:val="22"/>
              </w:rPr>
              <w:t xml:space="preserve">Δ       </w:t>
            </w:r>
            <w:proofErr w:type="spellStart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>Διεύθυνση</w:t>
            </w:r>
            <w:proofErr w:type="spellEnd"/>
            <w:r w:rsidRPr="0081476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6B6" w14:textId="77777777" w:rsidR="004F738E" w:rsidRPr="00814761" w:rsidRDefault="004F738E" w:rsidP="007129BC">
            <w:pPr>
              <w:spacing w:after="160" w:line="360" w:lineRule="auto"/>
              <w:ind w:hanging="851"/>
              <w:rPr>
                <w:rFonts w:asciiTheme="minorHAnsi" w:hAnsiTheme="minorHAnsi" w:cstheme="minorHAnsi"/>
              </w:rPr>
            </w:pPr>
          </w:p>
        </w:tc>
      </w:tr>
      <w:tr w:rsidR="004F738E" w:rsidRPr="00814761" w14:paraId="0F840153" w14:textId="77777777" w:rsidTr="007129BC"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0F46" w14:textId="77777777" w:rsidR="004F738E" w:rsidRPr="00814761" w:rsidRDefault="004F738E" w:rsidP="007129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B4D8" w14:textId="77777777" w:rsidR="004F738E" w:rsidRPr="00814761" w:rsidRDefault="004F738E" w:rsidP="007129BC">
            <w:pPr>
              <w:spacing w:after="160" w:line="360" w:lineRule="auto"/>
              <w:ind w:hanging="851"/>
              <w:jc w:val="center"/>
              <w:rPr>
                <w:rFonts w:asciiTheme="minorHAnsi" w:hAnsiTheme="minorHAnsi" w:cstheme="minorHAnsi"/>
              </w:rPr>
            </w:pPr>
            <w:r w:rsidRPr="00814761">
              <w:rPr>
                <w:rFonts w:asciiTheme="minorHAnsi" w:hAnsiTheme="minorHAnsi" w:cstheme="minorHAnsi"/>
                <w:sz w:val="22"/>
                <w:szCs w:val="22"/>
              </w:rPr>
              <w:t xml:space="preserve">Τ    </w:t>
            </w:r>
            <w:proofErr w:type="spellStart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proofErr w:type="gramStart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>ηλ</w:t>
            </w:r>
            <w:proofErr w:type="spellEnd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>./</w:t>
            </w:r>
            <w:proofErr w:type="gramEnd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 xml:space="preserve"> Fax: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FBA" w14:textId="77777777" w:rsidR="004F738E" w:rsidRPr="00814761" w:rsidRDefault="004F738E" w:rsidP="007129BC">
            <w:pPr>
              <w:spacing w:after="160" w:line="360" w:lineRule="auto"/>
              <w:ind w:hanging="851"/>
              <w:rPr>
                <w:rFonts w:asciiTheme="minorHAnsi" w:hAnsiTheme="minorHAnsi" w:cstheme="minorHAnsi"/>
              </w:rPr>
            </w:pPr>
          </w:p>
        </w:tc>
      </w:tr>
      <w:tr w:rsidR="004F738E" w:rsidRPr="00814761" w14:paraId="30C42CCF" w14:textId="77777777" w:rsidTr="007129BC"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7CF5" w14:textId="77777777" w:rsidR="004F738E" w:rsidRPr="00814761" w:rsidRDefault="004F738E" w:rsidP="007129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9880" w14:textId="77777777" w:rsidR="004F738E" w:rsidRPr="00814761" w:rsidRDefault="004F738E" w:rsidP="007129BC">
            <w:pPr>
              <w:spacing w:after="160" w:line="360" w:lineRule="auto"/>
              <w:ind w:hanging="851"/>
              <w:rPr>
                <w:rFonts w:asciiTheme="minorHAnsi" w:hAnsiTheme="minorHAnsi" w:cstheme="minorHAnsi"/>
              </w:rPr>
            </w:pPr>
            <w:r w:rsidRPr="0081476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</w:t>
            </w:r>
            <w:proofErr w:type="spellStart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>Εmail</w:t>
            </w:r>
            <w:proofErr w:type="spellEnd"/>
            <w:r w:rsidRPr="008147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3A5" w14:textId="77777777" w:rsidR="004F738E" w:rsidRPr="00814761" w:rsidRDefault="004F738E" w:rsidP="007129BC">
            <w:pPr>
              <w:spacing w:after="160" w:line="360" w:lineRule="auto"/>
              <w:ind w:hanging="851"/>
              <w:rPr>
                <w:rFonts w:asciiTheme="minorHAnsi" w:hAnsiTheme="minorHAnsi" w:cstheme="minorHAnsi"/>
              </w:rPr>
            </w:pPr>
          </w:p>
        </w:tc>
      </w:tr>
    </w:tbl>
    <w:p w14:paraId="61C355E2" w14:textId="77777777" w:rsidR="007854E2" w:rsidRPr="00814761" w:rsidRDefault="007854E2" w:rsidP="007854E2">
      <w:pPr>
        <w:keepNext/>
        <w:outlineLvl w:val="2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814761">
        <w:rPr>
          <w:rFonts w:asciiTheme="minorHAnsi" w:hAnsiTheme="minorHAnsi" w:cstheme="minorHAnsi"/>
          <w:sz w:val="22"/>
          <w:szCs w:val="22"/>
          <w:lang w:val="el-GR" w:eastAsia="el-GR"/>
        </w:rPr>
        <w:t xml:space="preserve">καθώς επίσης να φέρει την ένδειξη </w:t>
      </w:r>
      <w:r w:rsidRPr="00814761">
        <w:rPr>
          <w:rFonts w:asciiTheme="minorHAnsi" w:hAnsiTheme="minorHAnsi" w:cstheme="minorHAnsi"/>
          <w:b/>
          <w:sz w:val="22"/>
          <w:szCs w:val="22"/>
          <w:lang w:val="el-GR" w:eastAsia="el-GR"/>
        </w:rPr>
        <w:t>«</w:t>
      </w:r>
      <w:r w:rsidRPr="00814761">
        <w:rPr>
          <w:rFonts w:asciiTheme="minorHAnsi" w:hAnsiTheme="minorHAnsi" w:cstheme="minorHAnsi"/>
          <w:b/>
          <w:sz w:val="22"/>
          <w:szCs w:val="22"/>
          <w:u w:val="single"/>
          <w:lang w:val="el-GR" w:eastAsia="el-GR"/>
        </w:rPr>
        <w:t>Τα συνημμένα να μην ανοιχθούν από το πρωτόκολλο</w:t>
      </w:r>
      <w:r w:rsidRPr="00814761">
        <w:rPr>
          <w:rFonts w:asciiTheme="minorHAnsi" w:hAnsiTheme="minorHAnsi" w:cstheme="minorHAnsi"/>
          <w:b/>
          <w:sz w:val="22"/>
          <w:szCs w:val="22"/>
          <w:lang w:val="el-GR" w:eastAsia="el-GR"/>
        </w:rPr>
        <w:t>»</w:t>
      </w:r>
      <w:r w:rsidRPr="00814761">
        <w:rPr>
          <w:rFonts w:asciiTheme="minorHAnsi" w:hAnsiTheme="minorHAnsi" w:cstheme="minorHAnsi"/>
          <w:sz w:val="22"/>
          <w:szCs w:val="22"/>
          <w:lang w:val="el-GR" w:eastAsia="el-GR"/>
        </w:rPr>
        <w:t>.</w:t>
      </w:r>
    </w:p>
    <w:p w14:paraId="5E243E26" w14:textId="77777777" w:rsidR="004366EC" w:rsidRPr="007854E2" w:rsidRDefault="004366EC">
      <w:pPr>
        <w:rPr>
          <w:lang w:val="el-GR"/>
        </w:rPr>
      </w:pPr>
    </w:p>
    <w:sectPr w:rsidR="004366EC" w:rsidRPr="007854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8E"/>
    <w:rsid w:val="004366EC"/>
    <w:rsid w:val="004F738E"/>
    <w:rsid w:val="007854E2"/>
    <w:rsid w:val="00D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2EC9"/>
  <w15:chartTrackingRefBased/>
  <w15:docId w15:val="{B1A38039-4579-4C82-B94E-0439AA5B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3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sfores@megaron.gr" TargetMode="External"/><Relationship Id="rId5" Type="http://schemas.openxmlformats.org/officeDocument/2006/relationships/hyperlink" Target="mailto:mmor@megaron.gr" TargetMode="External"/><Relationship Id="rId4" Type="http://schemas.openxmlformats.org/officeDocument/2006/relationships/hyperlink" Target="http://www.megar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4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Moraitaki</dc:creator>
  <cp:keywords/>
  <dc:description/>
  <cp:lastModifiedBy>NIKI MOUTZOUROGLOU</cp:lastModifiedBy>
  <cp:revision>2</cp:revision>
  <dcterms:created xsi:type="dcterms:W3CDTF">2021-04-14T10:27:00Z</dcterms:created>
  <dcterms:modified xsi:type="dcterms:W3CDTF">2021-04-14T10:27:00Z</dcterms:modified>
</cp:coreProperties>
</file>